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02" w:rsidRDefault="008C7802">
      <w:r w:rsidRPr="008C7802">
        <w:drawing>
          <wp:inline distT="0" distB="0" distL="0" distR="0" wp14:anchorId="11C3881D" wp14:editId="154989BE">
            <wp:extent cx="1197726" cy="1598051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09" cy="15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802" w:rsidRDefault="008C7802">
      <w:r>
        <w:t>Lisa Hale Rose</w:t>
      </w:r>
    </w:p>
    <w:p w:rsidR="008C7802" w:rsidRDefault="008C7802">
      <w:r w:rsidRPr="008C7802">
        <w:drawing>
          <wp:inline distT="0" distB="0" distL="0" distR="0" wp14:anchorId="18F789B0" wp14:editId="6B69EBE4">
            <wp:extent cx="1223875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3" cy="160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802" w:rsidRDefault="008C7802">
      <w:r>
        <w:t xml:space="preserve">Rose Marie </w:t>
      </w:r>
      <w:proofErr w:type="spellStart"/>
      <w:r>
        <w:t>Äikäs</w:t>
      </w:r>
      <w:proofErr w:type="spellEnd"/>
    </w:p>
    <w:p w:rsidR="00DF49AA" w:rsidRDefault="008C7802">
      <w:r w:rsidRPr="008C7802">
        <w:drawing>
          <wp:inline distT="0" distB="0" distL="0" distR="0" wp14:anchorId="6BFE39B2" wp14:editId="12F84C71">
            <wp:extent cx="1199037" cy="159945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64" cy="16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802" w:rsidRDefault="008C7802">
      <w:proofErr w:type="spellStart"/>
      <w:r>
        <w:t>Glenny</w:t>
      </w:r>
      <w:proofErr w:type="spellEnd"/>
      <w:r>
        <w:t xml:space="preserve"> Valloy</w:t>
      </w:r>
      <w:bookmarkStart w:id="0" w:name="_GoBack"/>
      <w:bookmarkEnd w:id="0"/>
    </w:p>
    <w:sectPr w:rsidR="008C7802" w:rsidSect="004D27A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02"/>
    <w:rsid w:val="004D27AE"/>
    <w:rsid w:val="008C7802"/>
    <w:rsid w:val="00DF49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A0F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Macintosh Word</Application>
  <DocSecurity>0</DocSecurity>
  <Lines>1</Lines>
  <Paragraphs>1</Paragraphs>
  <ScaleCrop>false</ScaleCrop>
  <Company>Borough of Manhattan Community College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Rose</dc:creator>
  <cp:keywords/>
  <dc:description/>
  <cp:lastModifiedBy>Lisa Rose</cp:lastModifiedBy>
  <cp:revision>1</cp:revision>
  <dcterms:created xsi:type="dcterms:W3CDTF">2017-03-24T20:02:00Z</dcterms:created>
  <dcterms:modified xsi:type="dcterms:W3CDTF">2017-03-24T20:04:00Z</dcterms:modified>
</cp:coreProperties>
</file>